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bookmarkStart w:id="0" w:name="_GoBack"/>
      <w:bookmarkEnd w:id="0"/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2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</w:rPr>
        <w:t>（通州院区）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二期强弱电及消防系统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</w:rPr>
        <w:t>年度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检测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</w:rPr>
        <w:t>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1BD476A9"/>
    <w:rsid w:val="28D27913"/>
    <w:rsid w:val="36FB66E1"/>
    <w:rsid w:val="38C15452"/>
    <w:rsid w:val="46D67DAE"/>
    <w:rsid w:val="566356F9"/>
    <w:rsid w:val="64B17390"/>
    <w:rsid w:val="6E4466D3"/>
    <w:rsid w:val="735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1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2021-10-25T06:26:01Z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